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A" w:rsidRDefault="009072FA" w:rsidP="009072FA">
      <w:pPr>
        <w:rPr>
          <w:rFonts w:ascii="Trebuchet MS" w:hAnsi="Trebuchet MS"/>
          <w:b/>
          <w:sz w:val="28"/>
          <w:szCs w:val="28"/>
          <w:u w:val="single"/>
        </w:rPr>
      </w:pPr>
    </w:p>
    <w:p w:rsidR="009072FA" w:rsidRDefault="009072FA" w:rsidP="009072FA">
      <w:pPr>
        <w:rPr>
          <w:rFonts w:ascii="Trebuchet MS" w:hAnsi="Trebuchet MS"/>
          <w:b/>
          <w:sz w:val="28"/>
          <w:szCs w:val="28"/>
          <w:u w:val="single"/>
        </w:rPr>
      </w:pPr>
    </w:p>
    <w:p w:rsidR="009072FA" w:rsidRDefault="000E752F" w:rsidP="009072F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Work Experience Placement</w:t>
      </w:r>
    </w:p>
    <w:p w:rsidR="000E752F" w:rsidRPr="00DE2EA6" w:rsidRDefault="000E752F" w:rsidP="009072F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Evaluation Form</w:t>
      </w:r>
      <w:r w:rsidRPr="00B2091B">
        <w:rPr>
          <w:rFonts w:ascii="Trebuchet MS" w:hAnsi="Trebuchet MS"/>
          <w:b/>
          <w:sz w:val="28"/>
          <w:szCs w:val="28"/>
          <w:u w:val="single"/>
        </w:rPr>
        <w:br/>
      </w:r>
    </w:p>
    <w:p w:rsidR="008244FA" w:rsidRDefault="000E752F" w:rsidP="009072FA">
      <w:pPr>
        <w:spacing w:after="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Name: </w:t>
      </w:r>
    </w:p>
    <w:p w:rsidR="008244FA" w:rsidRDefault="000E752F" w:rsidP="009072FA">
      <w:pPr>
        <w:spacing w:after="60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Employer: </w:t>
      </w:r>
    </w:p>
    <w:p w:rsidR="008244FA" w:rsidRDefault="008244FA" w:rsidP="009072FA">
      <w:pPr>
        <w:spacing w:after="60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Role: </w:t>
      </w:r>
    </w:p>
    <w:p w:rsidR="000E752F" w:rsidRPr="00B33E4A" w:rsidRDefault="000E752F" w:rsidP="009072FA">
      <w:pPr>
        <w:spacing w:after="60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School/College: </w:t>
      </w:r>
    </w:p>
    <w:p w:rsidR="009072FA" w:rsidRDefault="000E752F" w:rsidP="009072FA">
      <w:pPr>
        <w:spacing w:after="60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Work Experience Start date: </w:t>
      </w:r>
      <w:r w:rsidR="009072FA">
        <w:rPr>
          <w:rFonts w:ascii="Trebuchet MS" w:hAnsi="Trebuchet MS"/>
          <w:szCs w:val="28"/>
        </w:rPr>
        <w:tab/>
      </w:r>
      <w:r w:rsidR="009072FA">
        <w:rPr>
          <w:rFonts w:ascii="Trebuchet MS" w:hAnsi="Trebuchet MS"/>
          <w:szCs w:val="28"/>
        </w:rPr>
        <w:tab/>
      </w:r>
    </w:p>
    <w:p w:rsidR="000E752F" w:rsidRDefault="000E752F" w:rsidP="009072FA">
      <w:pPr>
        <w:spacing w:after="60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Work Experience Completion date: </w:t>
      </w:r>
    </w:p>
    <w:p w:rsidR="000E752F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Is there anything we could offer to improve your learning further?</w:t>
      </w:r>
    </w:p>
    <w:p w:rsidR="000E752F" w:rsidRPr="00B33E4A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217285" cy="1280160"/>
                <wp:effectExtent l="0" t="0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285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52F" w:rsidRDefault="000E752F" w:rsidP="000E752F">
                            <w: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55pt;width:489.55pt;height:10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" fillcolor="white [3212]" strokecolor="black [3213]">
                <v:path arrowok="t"/>
                <v:textbox>
                  <w:txbxContent>
                    <w:p w:rsidR="000E752F" w:rsidRDefault="000E752F" w:rsidP="000E752F">
                      <w:r>
                        <w:t>N/A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What do you feel you have learnt/progressed most with during your placement?</w:t>
      </w:r>
    </w:p>
    <w:p w:rsidR="000E752F" w:rsidRPr="00B33E4A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217285" cy="1359535"/>
                <wp:effectExtent l="0" t="0" r="1206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285" cy="135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52F" w:rsidRDefault="000E752F" w:rsidP="000E752F">
                            <w:r>
                              <w:t xml:space="preserve">Jack has enjoyed his time with us. He proved to complete anything that was asked of him and showed a good work ethic. So much so he has joined us on a permanent basis as an apprentice, whilst starting a new college course in Plastering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9.85pt;width:489.55pt;height:107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" fillcolor="white [3212]" strokecolor="black [3213]">
                <v:path arrowok="t"/>
                <v:textbox>
                  <w:txbxContent>
                    <w:p w:rsidR="000E752F" w:rsidRDefault="000E752F" w:rsidP="000E752F">
                      <w:r>
                        <w:t xml:space="preserve">Jack has enjoyed his time with us. He proved to complete anything that was asked of him and showed a good work ethic. So much so he has joined us on a permanent basis as an apprentice, whilst starting a new college course in Plastering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Default="000E752F" w:rsidP="000E752F">
      <w:pPr>
        <w:rPr>
          <w:rFonts w:ascii="Trebuchet MS" w:hAnsi="Trebuchet MS"/>
          <w:szCs w:val="28"/>
        </w:rPr>
      </w:pPr>
    </w:p>
    <w:p w:rsidR="000E752F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Employer’s comments:</w:t>
      </w:r>
    </w:p>
    <w:p w:rsidR="000E752F" w:rsidRPr="00B33E4A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217285" cy="1336040"/>
                <wp:effectExtent l="0" t="0" r="12065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285" cy="133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52F" w:rsidRDefault="000E752F" w:rsidP="000E752F">
                            <w:r>
                              <w:t>See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0;margin-top:12.5pt;width:489.55pt;height:10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" fillcolor="white [3212]" strokecolor="black [3213]">
                <v:path arrowok="t"/>
                <v:textbox>
                  <w:txbxContent>
                    <w:p w:rsidR="000E752F" w:rsidRDefault="000E752F" w:rsidP="000E752F">
                      <w:r>
                        <w:t>See above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</w:p>
    <w:p w:rsidR="008244FA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noProof/>
          <w:szCs w:val="24"/>
          <w:lang w:eastAsia="en-GB"/>
        </w:rPr>
        <w:t>Print name:</w:t>
      </w:r>
      <w:r w:rsidR="008244FA">
        <w:rPr>
          <w:rFonts w:ascii="Trebuchet MS" w:hAnsi="Trebuchet MS"/>
          <w:szCs w:val="28"/>
        </w:rPr>
        <w:t xml:space="preserve"> </w:t>
      </w:r>
    </w:p>
    <w:p w:rsidR="008244FA" w:rsidRDefault="008244FA" w:rsidP="000E752F">
      <w:pPr>
        <w:rPr>
          <w:rFonts w:ascii="Trebuchet MS" w:hAnsi="Trebuchet MS"/>
          <w:szCs w:val="28"/>
        </w:rPr>
      </w:pPr>
    </w:p>
    <w:p w:rsidR="000E752F" w:rsidRPr="00B33E4A" w:rsidRDefault="000E752F" w:rsidP="000E752F">
      <w:p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Sign name: </w:t>
      </w:r>
      <w:r>
        <w:rPr>
          <w:rFonts w:ascii="Trebuchet MS" w:hAnsi="Trebuchet MS"/>
          <w:szCs w:val="28"/>
        </w:rPr>
        <w:br/>
      </w:r>
      <w:r>
        <w:rPr>
          <w:rFonts w:ascii="Trebuchet MS" w:hAnsi="Trebuchet MS"/>
          <w:szCs w:val="28"/>
        </w:rPr>
        <w:br/>
        <w:t>Date:</w:t>
      </w:r>
    </w:p>
    <w:p w:rsidR="0015482F" w:rsidRDefault="0015482F"/>
    <w:sectPr w:rsidR="0015482F" w:rsidSect="00386E98">
      <w:headerReference w:type="default" r:id="rId6"/>
      <w:footerReference w:type="default" r:id="rId7"/>
      <w:pgSz w:w="11906" w:h="16838"/>
      <w:pgMar w:top="397" w:right="709" w:bottom="1440" w:left="992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5C" w:rsidRDefault="00CB435C" w:rsidP="000E752F">
      <w:r>
        <w:separator/>
      </w:r>
    </w:p>
  </w:endnote>
  <w:endnote w:type="continuationSeparator" w:id="0">
    <w:p w:rsidR="00CB435C" w:rsidRDefault="00CB435C" w:rsidP="000E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A6" w:rsidRPr="00EC25C8" w:rsidRDefault="00CB435C" w:rsidP="00971124">
    <w:pPr>
      <w:pStyle w:val="Footer"/>
      <w:tabs>
        <w:tab w:val="clear" w:pos="4153"/>
        <w:tab w:val="clear" w:pos="8306"/>
        <w:tab w:val="left" w:pos="6237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Rev 1.1</w:t>
    </w:r>
    <w:r w:rsidRPr="00EC25C8">
      <w:rPr>
        <w:rFonts w:ascii="Trebuchet MS" w:hAnsi="Trebuchet MS"/>
        <w:sz w:val="16"/>
        <w:szCs w:val="16"/>
      </w:rPr>
      <w:tab/>
    </w:r>
    <w:r w:rsidRPr="00971124">
      <w:rPr>
        <w:rFonts w:ascii="Arial" w:hAnsi="Arial" w:cs="Arial"/>
        <w:sz w:val="16"/>
        <w:szCs w:val="16"/>
      </w:rPr>
      <w:t>The printed version of this document is uncontrolled</w:t>
    </w:r>
    <w:r w:rsidRPr="00971124">
      <w:rPr>
        <w:rFonts w:ascii="Arial" w:hAnsi="Arial" w:cs="Arial"/>
        <w:sz w:val="16"/>
        <w:szCs w:val="16"/>
      </w:rPr>
      <w:tab/>
    </w:r>
    <w:r w:rsidRPr="00EC25C8">
      <w:rPr>
        <w:rFonts w:ascii="Trebuchet MS" w:hAnsi="Trebuchet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5C" w:rsidRDefault="00CB435C" w:rsidP="000E752F">
      <w:r>
        <w:separator/>
      </w:r>
    </w:p>
  </w:footnote>
  <w:footnote w:type="continuationSeparator" w:id="0">
    <w:p w:rsidR="00CB435C" w:rsidRDefault="00CB435C" w:rsidP="000E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A6" w:rsidRPr="00386E98" w:rsidRDefault="009072FA">
    <w:pPr>
      <w:pStyle w:val="Header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1511935" cy="1261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EA6" w:rsidRPr="00EC25C8" w:rsidRDefault="00CB435C" w:rsidP="00EC25C8">
    <w:pPr>
      <w:rPr>
        <w:rFonts w:ascii="Trebuchet MS" w:hAnsi="Trebuchet MS"/>
        <w:sz w:val="16"/>
        <w:szCs w:val="16"/>
      </w:rPr>
    </w:pPr>
    <w:r w:rsidRPr="00386E98">
      <w:rPr>
        <w:rFonts w:ascii="Trebuchet MS" w:hAnsi="Trebuchet MS"/>
        <w:sz w:val="16"/>
        <w:szCs w:val="16"/>
      </w:rPr>
      <w:tab/>
    </w:r>
    <w:r w:rsidRPr="00386E98">
      <w:rPr>
        <w:rFonts w:ascii="Trebuchet MS" w:hAnsi="Trebuchet MS"/>
        <w:sz w:val="16"/>
        <w:szCs w:val="16"/>
      </w:rPr>
      <w:tab/>
    </w:r>
    <w:r w:rsidRPr="00386E98">
      <w:rPr>
        <w:rFonts w:ascii="Trebuchet MS" w:hAnsi="Trebuchet MS"/>
        <w:sz w:val="16"/>
        <w:szCs w:val="16"/>
      </w:rPr>
      <w:tab/>
    </w:r>
    <w:r w:rsidRPr="00386E98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F"/>
    <w:rsid w:val="000E752F"/>
    <w:rsid w:val="0015482F"/>
    <w:rsid w:val="008244FA"/>
    <w:rsid w:val="009072FA"/>
    <w:rsid w:val="00C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05DF6"/>
  <w15:chartTrackingRefBased/>
  <w15:docId w15:val="{3FA9617E-2997-4703-A1C2-3F3E669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75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E7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75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</dc:creator>
  <cp:keywords/>
  <dc:description/>
  <cp:lastModifiedBy>Tania Silva</cp:lastModifiedBy>
  <cp:revision>4</cp:revision>
  <dcterms:created xsi:type="dcterms:W3CDTF">2020-11-12T14:02:00Z</dcterms:created>
  <dcterms:modified xsi:type="dcterms:W3CDTF">2020-11-12T16:00:00Z</dcterms:modified>
</cp:coreProperties>
</file>